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28E92" w14:textId="421F140E" w:rsidR="007D25DF" w:rsidRDefault="00AB304B" w:rsidP="00CD083B">
      <w:pPr>
        <w:pStyle w:val="Odstavecseseznamem"/>
        <w:ind w:left="2844" w:firstLine="69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40138A">
        <w:rPr>
          <w:color w:val="000000" w:themeColor="text1"/>
          <w:sz w:val="28"/>
          <w:szCs w:val="28"/>
        </w:rPr>
        <w:t>P</w:t>
      </w:r>
      <w:r w:rsidR="004C7279">
        <w:rPr>
          <w:color w:val="000000" w:themeColor="text1"/>
          <w:sz w:val="28"/>
          <w:szCs w:val="28"/>
        </w:rPr>
        <w:t>ondělí</w:t>
      </w:r>
      <w:r w:rsidR="00DC0B26">
        <w:rPr>
          <w:color w:val="000000" w:themeColor="text1"/>
          <w:sz w:val="28"/>
          <w:szCs w:val="28"/>
        </w:rPr>
        <w:t xml:space="preserve"> 1</w:t>
      </w:r>
      <w:r w:rsidR="004C7279">
        <w:rPr>
          <w:color w:val="000000" w:themeColor="text1"/>
          <w:sz w:val="28"/>
          <w:szCs w:val="28"/>
        </w:rPr>
        <w:t>6</w:t>
      </w:r>
      <w:r w:rsidR="007D25DF" w:rsidRPr="007D25DF">
        <w:rPr>
          <w:color w:val="000000" w:themeColor="text1"/>
          <w:sz w:val="28"/>
          <w:szCs w:val="28"/>
        </w:rPr>
        <w:t>.11.</w:t>
      </w:r>
    </w:p>
    <w:p w14:paraId="3966973F" w14:textId="2D4E1A3A" w:rsidR="001157CE" w:rsidRPr="00AB304B" w:rsidRDefault="001157CE" w:rsidP="00AB304B">
      <w:pPr>
        <w:jc w:val="center"/>
        <w:rPr>
          <w:b/>
          <w:color w:val="C00000"/>
          <w:sz w:val="28"/>
          <w:szCs w:val="28"/>
        </w:rPr>
      </w:pPr>
      <w:r w:rsidRPr="00AB304B">
        <w:rPr>
          <w:b/>
          <w:color w:val="C00000"/>
          <w:sz w:val="28"/>
          <w:szCs w:val="28"/>
        </w:rPr>
        <w:t>Český jazyk</w:t>
      </w:r>
    </w:p>
    <w:p w14:paraId="54001D71" w14:textId="19BAE19B" w:rsidR="0040138A" w:rsidRDefault="0040138A" w:rsidP="0040138A">
      <w:pPr>
        <w:pStyle w:val="Odstavecseseznamem"/>
        <w:ind w:left="2844" w:firstLine="696"/>
        <w:rPr>
          <w:b/>
          <w:sz w:val="28"/>
          <w:szCs w:val="28"/>
        </w:rPr>
      </w:pPr>
    </w:p>
    <w:p w14:paraId="58CD40B7" w14:textId="77777777" w:rsidR="0040138A" w:rsidRDefault="0040138A" w:rsidP="0040138A">
      <w:pPr>
        <w:pStyle w:val="Odstavecseseznamem"/>
        <w:ind w:left="2844" w:firstLine="696"/>
        <w:rPr>
          <w:b/>
          <w:sz w:val="28"/>
          <w:szCs w:val="28"/>
        </w:rPr>
      </w:pPr>
      <w:r w:rsidRPr="00450CCA">
        <w:rPr>
          <w:b/>
          <w:sz w:val="28"/>
          <w:szCs w:val="28"/>
        </w:rPr>
        <w:t>Online výuka</w:t>
      </w:r>
    </w:p>
    <w:p w14:paraId="5538887E" w14:textId="66BBE72C" w:rsidR="0040138A" w:rsidRDefault="005665D1" w:rsidP="0040138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POMŮCKY NA STOLE</w:t>
      </w:r>
      <w:r w:rsidR="0040138A" w:rsidRPr="00936AE4">
        <w:rPr>
          <w:b/>
          <w:sz w:val="28"/>
          <w:szCs w:val="28"/>
        </w:rPr>
        <w:t xml:space="preserve">: </w:t>
      </w:r>
      <w:r w:rsidR="0046258D">
        <w:rPr>
          <w:b/>
          <w:sz w:val="28"/>
          <w:szCs w:val="28"/>
        </w:rPr>
        <w:t xml:space="preserve">ŽA, </w:t>
      </w:r>
      <w:r w:rsidR="00E73CCE">
        <w:rPr>
          <w:b/>
          <w:sz w:val="28"/>
          <w:szCs w:val="28"/>
        </w:rPr>
        <w:t>malá tiskací písmena</w:t>
      </w:r>
      <w:r>
        <w:rPr>
          <w:b/>
          <w:sz w:val="28"/>
          <w:szCs w:val="28"/>
        </w:rPr>
        <w:t xml:space="preserve"> a ořezané pastelky</w:t>
      </w:r>
    </w:p>
    <w:p w14:paraId="5DAE4D6D" w14:textId="77777777" w:rsidR="005665D1" w:rsidRDefault="005665D1" w:rsidP="00AF14AE">
      <w:pPr>
        <w:pStyle w:val="Odstavecseseznamem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Seznámení s malými tiskacími písmeny</w:t>
      </w:r>
    </w:p>
    <w:p w14:paraId="65C6A05B" w14:textId="59985172" w:rsidR="001157CE" w:rsidRDefault="001157CE" w:rsidP="00E545DA">
      <w:pPr>
        <w:pStyle w:val="Odstavecseseznamem"/>
        <w:rPr>
          <w:sz w:val="28"/>
          <w:szCs w:val="28"/>
        </w:rPr>
      </w:pPr>
      <w:r w:rsidRPr="00AF14AE">
        <w:rPr>
          <w:sz w:val="28"/>
          <w:szCs w:val="28"/>
        </w:rPr>
        <w:t>ŽA str. 5</w:t>
      </w:r>
      <w:r w:rsidR="005665D1">
        <w:rPr>
          <w:sz w:val="28"/>
          <w:szCs w:val="28"/>
        </w:rPr>
        <w:t>6</w:t>
      </w:r>
      <w:r w:rsidRPr="00AF14AE">
        <w:rPr>
          <w:sz w:val="28"/>
          <w:szCs w:val="28"/>
        </w:rPr>
        <w:t xml:space="preserve"> / </w:t>
      </w:r>
      <w:r w:rsidR="005665D1">
        <w:rPr>
          <w:sz w:val="28"/>
          <w:szCs w:val="28"/>
        </w:rPr>
        <w:t>celá</w:t>
      </w:r>
    </w:p>
    <w:p w14:paraId="4379707C" w14:textId="18158631" w:rsidR="00D359FA" w:rsidRDefault="00D359FA" w:rsidP="00AF14AE">
      <w:pPr>
        <w:pStyle w:val="Odstavecseseznamem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Skládání malých tiskacích písmen</w:t>
      </w:r>
    </w:p>
    <w:p w14:paraId="393DD5C8" w14:textId="77777777" w:rsidR="00AF14AE" w:rsidRPr="00AF14AE" w:rsidRDefault="00AF14AE" w:rsidP="0097557F">
      <w:pPr>
        <w:pStyle w:val="Odstavecseseznamem"/>
        <w:rPr>
          <w:sz w:val="28"/>
          <w:szCs w:val="28"/>
        </w:rPr>
      </w:pPr>
    </w:p>
    <w:p w14:paraId="751A29BB" w14:textId="1872B500" w:rsidR="00D30479" w:rsidRDefault="00AF14AE" w:rsidP="001270C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DOMÁCÍ PŘÍPRAVA</w:t>
      </w:r>
    </w:p>
    <w:p w14:paraId="5E4890E6" w14:textId="6ACE1825" w:rsidR="005665D1" w:rsidRDefault="005665D1" w:rsidP="001270C4">
      <w:pPr>
        <w:spacing w:line="360" w:lineRule="auto"/>
        <w:rPr>
          <w:sz w:val="28"/>
          <w:szCs w:val="28"/>
        </w:rPr>
      </w:pPr>
      <w:r w:rsidRPr="00AF14AE">
        <w:rPr>
          <w:sz w:val="28"/>
          <w:szCs w:val="28"/>
        </w:rPr>
        <w:t xml:space="preserve">Diktát </w:t>
      </w:r>
      <w:r>
        <w:rPr>
          <w:sz w:val="28"/>
          <w:szCs w:val="28"/>
        </w:rPr>
        <w:t xml:space="preserve">jmen: skládej slabiky – diktovat po slabikách, žák pak přečte celé slovo: ELA, EMA, ULA, OLA, PEPA, ÁLA, MÍLA </w:t>
      </w:r>
    </w:p>
    <w:p w14:paraId="649A5CF1" w14:textId="62502B5B" w:rsidR="0009664F" w:rsidRDefault="0009664F" w:rsidP="00AF14AE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="00744509">
        <w:rPr>
          <w:sz w:val="28"/>
          <w:szCs w:val="28"/>
        </w:rPr>
        <w:t>labikář (zkratka SL)</w:t>
      </w:r>
      <w:r>
        <w:rPr>
          <w:sz w:val="28"/>
          <w:szCs w:val="28"/>
        </w:rPr>
        <w:t xml:space="preserve"> 1. díl </w:t>
      </w:r>
      <w:r w:rsidR="00AF14AE" w:rsidRPr="001270C4">
        <w:rPr>
          <w:sz w:val="28"/>
          <w:szCs w:val="28"/>
        </w:rPr>
        <w:t xml:space="preserve">str. </w:t>
      </w:r>
      <w:r>
        <w:rPr>
          <w:sz w:val="28"/>
          <w:szCs w:val="28"/>
        </w:rPr>
        <w:t>2</w:t>
      </w:r>
      <w:r w:rsidR="00AF14AE" w:rsidRPr="001270C4">
        <w:rPr>
          <w:sz w:val="28"/>
          <w:szCs w:val="28"/>
        </w:rPr>
        <w:t xml:space="preserve"> / </w:t>
      </w:r>
      <w:r>
        <w:rPr>
          <w:sz w:val="28"/>
          <w:szCs w:val="28"/>
        </w:rPr>
        <w:t>celá</w:t>
      </w:r>
      <w:bookmarkStart w:id="0" w:name="_GoBack"/>
      <w:bookmarkEnd w:id="0"/>
    </w:p>
    <w:p w14:paraId="296EECF2" w14:textId="4CF9AD4E" w:rsidR="00AF14AE" w:rsidRDefault="0009664F" w:rsidP="00AF14AE">
      <w:pPr>
        <w:rPr>
          <w:sz w:val="28"/>
          <w:szCs w:val="28"/>
        </w:rPr>
      </w:pPr>
      <w:r>
        <w:rPr>
          <w:sz w:val="28"/>
          <w:szCs w:val="28"/>
        </w:rPr>
        <w:t>SL 1. díl str. 3 / 1 a 2</w:t>
      </w:r>
    </w:p>
    <w:p w14:paraId="1F715586" w14:textId="77777777" w:rsidR="0097557F" w:rsidRDefault="0097557F" w:rsidP="0097557F">
      <w:pPr>
        <w:spacing w:line="360" w:lineRule="auto"/>
        <w:rPr>
          <w:sz w:val="28"/>
          <w:szCs w:val="28"/>
        </w:rPr>
      </w:pPr>
    </w:p>
    <w:p w14:paraId="70C475C4" w14:textId="0E9D8233" w:rsidR="0097557F" w:rsidRDefault="0097557F" w:rsidP="001270C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NÁCVIK PSANÍ _uvolnění ruky – říkanka Všechny moje prsty</w:t>
      </w:r>
    </w:p>
    <w:p w14:paraId="3814EF90" w14:textId="46B53E41" w:rsidR="001157CE" w:rsidRPr="000E246F" w:rsidRDefault="001157CE" w:rsidP="001157CE">
      <w:pPr>
        <w:spacing w:line="360" w:lineRule="auto"/>
        <w:rPr>
          <w:sz w:val="16"/>
          <w:szCs w:val="28"/>
        </w:rPr>
      </w:pPr>
      <w:r>
        <w:rPr>
          <w:sz w:val="28"/>
          <w:szCs w:val="28"/>
        </w:rPr>
        <w:t>PS str.</w:t>
      </w:r>
      <w:r w:rsidR="006949A2">
        <w:rPr>
          <w:sz w:val="28"/>
          <w:szCs w:val="28"/>
        </w:rPr>
        <w:t xml:space="preserve"> 3</w:t>
      </w:r>
    </w:p>
    <w:p w14:paraId="2300B701" w14:textId="77777777" w:rsidR="00D42882" w:rsidRDefault="00D42882" w:rsidP="001157CE">
      <w:pPr>
        <w:spacing w:line="360" w:lineRule="auto"/>
        <w:rPr>
          <w:i/>
          <w:color w:val="00B050"/>
          <w:sz w:val="28"/>
          <w:szCs w:val="28"/>
        </w:rPr>
      </w:pPr>
    </w:p>
    <w:p w14:paraId="62D82C5A" w14:textId="77777777" w:rsidR="00D42882" w:rsidRDefault="00D42882" w:rsidP="001157CE">
      <w:pPr>
        <w:spacing w:line="360" w:lineRule="auto"/>
        <w:rPr>
          <w:i/>
          <w:color w:val="00B050"/>
          <w:sz w:val="28"/>
          <w:szCs w:val="28"/>
        </w:rPr>
      </w:pPr>
    </w:p>
    <w:p w14:paraId="16374C05" w14:textId="6D7955A9" w:rsidR="001157CE" w:rsidRDefault="001157CE" w:rsidP="001157CE">
      <w:pPr>
        <w:spacing w:line="360" w:lineRule="auto"/>
        <w:rPr>
          <w:i/>
          <w:color w:val="00B050"/>
          <w:sz w:val="28"/>
          <w:szCs w:val="28"/>
        </w:rPr>
      </w:pPr>
      <w:r>
        <w:rPr>
          <w:i/>
          <w:color w:val="00B050"/>
          <w:sz w:val="28"/>
          <w:szCs w:val="28"/>
        </w:rPr>
        <w:t xml:space="preserve">Dobrovolný úkol: </w:t>
      </w:r>
    </w:p>
    <w:p w14:paraId="04B630A0" w14:textId="60F8EE1F" w:rsidR="00936AE4" w:rsidRDefault="001270C4" w:rsidP="008474F2">
      <w:pPr>
        <w:spacing w:line="360" w:lineRule="auto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Skládání </w:t>
      </w:r>
      <w:r w:rsidR="00D359FA">
        <w:rPr>
          <w:i/>
          <w:color w:val="000000" w:themeColor="text1"/>
          <w:sz w:val="28"/>
          <w:szCs w:val="28"/>
        </w:rPr>
        <w:t xml:space="preserve">malých tiskacích </w:t>
      </w:r>
      <w:r w:rsidR="008474F2">
        <w:rPr>
          <w:i/>
          <w:color w:val="000000" w:themeColor="text1"/>
          <w:sz w:val="28"/>
          <w:szCs w:val="28"/>
        </w:rPr>
        <w:t>písmen</w:t>
      </w:r>
    </w:p>
    <w:p w14:paraId="6F3E2E00" w14:textId="3F77A665" w:rsidR="00936AE4" w:rsidRDefault="00936AE4" w:rsidP="001157CE">
      <w:pPr>
        <w:spacing w:line="360" w:lineRule="auto"/>
        <w:rPr>
          <w:i/>
          <w:color w:val="000000" w:themeColor="text1"/>
          <w:sz w:val="28"/>
          <w:szCs w:val="28"/>
        </w:rPr>
      </w:pPr>
    </w:p>
    <w:p w14:paraId="22C58874" w14:textId="77777777" w:rsidR="002E02C2" w:rsidRDefault="00AB304B" w:rsidP="002E02C2">
      <w:pPr>
        <w:spacing w:line="360" w:lineRule="auto"/>
        <w:ind w:left="2832" w:firstLine="708"/>
        <w:rPr>
          <w:sz w:val="56"/>
          <w:szCs w:val="72"/>
        </w:rPr>
      </w:pPr>
      <w:r>
        <w:rPr>
          <w:sz w:val="56"/>
          <w:szCs w:val="72"/>
        </w:rPr>
        <w:lastRenderedPageBreak/>
        <w:tab/>
      </w:r>
    </w:p>
    <w:p w14:paraId="14201DF2" w14:textId="35A1FF22" w:rsidR="00AB304B" w:rsidRPr="002E02C2" w:rsidRDefault="00AB304B" w:rsidP="002E02C2">
      <w:pPr>
        <w:spacing w:line="360" w:lineRule="auto"/>
        <w:ind w:left="2832" w:firstLine="708"/>
        <w:rPr>
          <w:sz w:val="56"/>
          <w:szCs w:val="72"/>
        </w:rPr>
      </w:pPr>
      <w:r w:rsidRPr="009C2E6F">
        <w:rPr>
          <w:b/>
          <w:color w:val="C00000"/>
          <w:sz w:val="28"/>
          <w:szCs w:val="28"/>
        </w:rPr>
        <w:t>Matematik</w:t>
      </w:r>
      <w:r>
        <w:rPr>
          <w:b/>
          <w:color w:val="C00000"/>
          <w:sz w:val="28"/>
          <w:szCs w:val="28"/>
        </w:rPr>
        <w:t>a</w:t>
      </w:r>
    </w:p>
    <w:p w14:paraId="53BF6233" w14:textId="77777777" w:rsidR="002E02C2" w:rsidRPr="002E02C2" w:rsidRDefault="002E02C2" w:rsidP="002E02C2">
      <w:pPr>
        <w:spacing w:line="360" w:lineRule="auto"/>
        <w:ind w:left="2832" w:firstLine="708"/>
        <w:rPr>
          <w:sz w:val="2"/>
          <w:szCs w:val="72"/>
        </w:rPr>
      </w:pPr>
    </w:p>
    <w:p w14:paraId="026C4B47" w14:textId="2F00A2DE" w:rsidR="00AB304B" w:rsidRPr="00916815" w:rsidRDefault="00AB304B" w:rsidP="00AB304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PL 4</w:t>
      </w:r>
      <w:r w:rsidR="00D359FA">
        <w:rPr>
          <w:sz w:val="28"/>
          <w:szCs w:val="28"/>
        </w:rPr>
        <w:t>8</w:t>
      </w:r>
      <w:r>
        <w:rPr>
          <w:sz w:val="28"/>
          <w:szCs w:val="28"/>
        </w:rPr>
        <w:t>/ celý</w:t>
      </w:r>
    </w:p>
    <w:p w14:paraId="30B706FD" w14:textId="575C055D" w:rsidR="00D359FA" w:rsidRDefault="00AB304B" w:rsidP="00AB304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ps. 3</w:t>
      </w:r>
      <w:r w:rsidR="00D359FA">
        <w:rPr>
          <w:sz w:val="28"/>
          <w:szCs w:val="28"/>
        </w:rPr>
        <w:t>7</w:t>
      </w:r>
      <w:r>
        <w:rPr>
          <w:sz w:val="28"/>
          <w:szCs w:val="28"/>
        </w:rPr>
        <w:t xml:space="preserve">/ </w:t>
      </w:r>
      <w:r w:rsidR="00D359FA">
        <w:rPr>
          <w:sz w:val="28"/>
          <w:szCs w:val="28"/>
        </w:rPr>
        <w:t xml:space="preserve">6 a 8 </w:t>
      </w:r>
    </w:p>
    <w:p w14:paraId="5BB6A57A" w14:textId="77777777" w:rsidR="00D359FA" w:rsidRDefault="00D21EAA" w:rsidP="00D21E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HRA S</w:t>
      </w:r>
      <w:r w:rsidR="00D359FA">
        <w:rPr>
          <w:sz w:val="28"/>
          <w:szCs w:val="28"/>
        </w:rPr>
        <w:t> </w:t>
      </w:r>
      <w:r>
        <w:rPr>
          <w:sz w:val="28"/>
          <w:szCs w:val="28"/>
        </w:rPr>
        <w:t>PENĚZI</w:t>
      </w:r>
      <w:r w:rsidR="00D359FA">
        <w:rPr>
          <w:sz w:val="28"/>
          <w:szCs w:val="28"/>
        </w:rPr>
        <w:t xml:space="preserve"> </w:t>
      </w:r>
    </w:p>
    <w:p w14:paraId="0EE1E545" w14:textId="0B338BB9" w:rsidR="00D21EAA" w:rsidRDefault="00D359FA" w:rsidP="00D21E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</w:t>
      </w:r>
      <w:r w:rsidR="00D21EAA">
        <w:rPr>
          <w:sz w:val="28"/>
          <w:szCs w:val="28"/>
        </w:rPr>
        <w:t>olož na stůl:</w:t>
      </w:r>
    </w:p>
    <w:p w14:paraId="7BA7CC29" w14:textId="6F502B84" w:rsidR="00D359FA" w:rsidRDefault="00D359FA" w:rsidP="00D21E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D21EAA">
        <w:rPr>
          <w:sz w:val="28"/>
          <w:szCs w:val="28"/>
        </w:rPr>
        <w:t xml:space="preserve"> Kč – existují tři způsoby: a) </w:t>
      </w:r>
      <w:r>
        <w:rPr>
          <w:sz w:val="28"/>
          <w:szCs w:val="28"/>
        </w:rPr>
        <w:t xml:space="preserve">5 </w:t>
      </w:r>
      <w:r w:rsidR="00D21EAA">
        <w:rPr>
          <w:sz w:val="28"/>
          <w:szCs w:val="28"/>
        </w:rPr>
        <w:t xml:space="preserve">Kč </w:t>
      </w:r>
    </w:p>
    <w:p w14:paraId="055DF72A" w14:textId="330BE8EC" w:rsidR="00D21EAA" w:rsidRDefault="00D21EAA" w:rsidP="00D21E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b) </w:t>
      </w:r>
      <w:r w:rsidR="00D359FA">
        <w:rPr>
          <w:sz w:val="28"/>
          <w:szCs w:val="28"/>
        </w:rPr>
        <w:t>5x1 Kč</w:t>
      </w:r>
    </w:p>
    <w:p w14:paraId="4F4DD2E0" w14:textId="6AF367D2" w:rsidR="00D359FA" w:rsidRDefault="00D21EAA" w:rsidP="00D359F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c) </w:t>
      </w:r>
      <w:r w:rsidR="00D359FA">
        <w:rPr>
          <w:sz w:val="28"/>
          <w:szCs w:val="28"/>
        </w:rPr>
        <w:t>2Kč + 2Kč + 1 Kč</w:t>
      </w:r>
    </w:p>
    <w:p w14:paraId="16E2C513" w14:textId="4493FA6B" w:rsidR="00D359FA" w:rsidRDefault="00D359FA" w:rsidP="00D359F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 Kč – hledej více způsobů</w:t>
      </w:r>
    </w:p>
    <w:p w14:paraId="7BFAC1F8" w14:textId="2DCBBB09" w:rsidR="00D359FA" w:rsidRDefault="00D359FA" w:rsidP="00D359F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7Kč – hledej více způsobů</w:t>
      </w:r>
    </w:p>
    <w:p w14:paraId="36173074" w14:textId="41A41887" w:rsidR="00D359FA" w:rsidRDefault="00D359FA" w:rsidP="00D21EAA">
      <w:pPr>
        <w:spacing w:line="360" w:lineRule="auto"/>
        <w:rPr>
          <w:sz w:val="28"/>
          <w:szCs w:val="28"/>
        </w:rPr>
      </w:pPr>
    </w:p>
    <w:p w14:paraId="32896F5F" w14:textId="0386F512" w:rsidR="00AB304B" w:rsidRDefault="00AB304B" w:rsidP="00AB304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PSANÍ ČÍSLICE</w:t>
      </w:r>
      <w:r w:rsidR="00D359FA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</w:t>
      </w:r>
    </w:p>
    <w:p w14:paraId="5D8266BA" w14:textId="04D277DF" w:rsidR="00AB304B" w:rsidRDefault="00D359FA" w:rsidP="00AB304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Nezapomeň si uvolnit ruku.</w:t>
      </w:r>
      <w:r w:rsidR="00AB304B">
        <w:rPr>
          <w:sz w:val="28"/>
          <w:szCs w:val="28"/>
        </w:rPr>
        <w:t xml:space="preserve">         </w:t>
      </w:r>
    </w:p>
    <w:p w14:paraId="56A2D2F3" w14:textId="77777777" w:rsidR="00D359FA" w:rsidRDefault="00AB304B" w:rsidP="00D359F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UC str. </w:t>
      </w:r>
      <w:r w:rsidR="00D359FA">
        <w:rPr>
          <w:sz w:val="28"/>
          <w:szCs w:val="28"/>
        </w:rPr>
        <w:t>4</w:t>
      </w:r>
      <w:r>
        <w:rPr>
          <w:sz w:val="28"/>
          <w:szCs w:val="28"/>
        </w:rPr>
        <w:t xml:space="preserve"> / </w:t>
      </w:r>
      <w:r w:rsidR="00D359FA">
        <w:rPr>
          <w:sz w:val="28"/>
          <w:szCs w:val="28"/>
        </w:rPr>
        <w:t xml:space="preserve">4 řádky </w:t>
      </w:r>
    </w:p>
    <w:p w14:paraId="365176AA" w14:textId="77777777" w:rsidR="00D359FA" w:rsidRDefault="00D359FA" w:rsidP="00D359FA">
      <w:pPr>
        <w:spacing w:line="360" w:lineRule="auto"/>
        <w:rPr>
          <w:i/>
          <w:color w:val="00B050"/>
          <w:sz w:val="28"/>
          <w:szCs w:val="28"/>
        </w:rPr>
      </w:pPr>
    </w:p>
    <w:p w14:paraId="71119E28" w14:textId="6E4228FA" w:rsidR="00D359FA" w:rsidRDefault="00D359FA" w:rsidP="00D359FA">
      <w:pPr>
        <w:spacing w:line="360" w:lineRule="auto"/>
        <w:rPr>
          <w:sz w:val="28"/>
          <w:szCs w:val="28"/>
        </w:rPr>
      </w:pPr>
      <w:r>
        <w:rPr>
          <w:i/>
          <w:color w:val="00B050"/>
          <w:sz w:val="28"/>
          <w:szCs w:val="28"/>
        </w:rPr>
        <w:t xml:space="preserve">Dobrovolný úkol: </w:t>
      </w:r>
    </w:p>
    <w:p w14:paraId="4BED494F" w14:textId="460D9437" w:rsidR="00D359FA" w:rsidRDefault="00D359FA" w:rsidP="00D359F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ps. 37 / hra – skládání oblázků, kaštanů, ořechů atd. </w:t>
      </w:r>
    </w:p>
    <w:p w14:paraId="07B0E781" w14:textId="77777777" w:rsidR="00D359FA" w:rsidRDefault="00D359FA" w:rsidP="00D359F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(Můžeš poslat fotografie. Děkuji).</w:t>
      </w:r>
    </w:p>
    <w:p w14:paraId="11FBE5F0" w14:textId="77777777" w:rsidR="00D359FA" w:rsidRDefault="00D359FA" w:rsidP="00D359FA">
      <w:pPr>
        <w:spacing w:line="360" w:lineRule="auto"/>
        <w:rPr>
          <w:sz w:val="28"/>
          <w:szCs w:val="28"/>
        </w:rPr>
      </w:pPr>
    </w:p>
    <w:p w14:paraId="213D2268" w14:textId="5A01909B" w:rsidR="00D0523D" w:rsidRDefault="00D0523D" w:rsidP="00AB304B">
      <w:pPr>
        <w:tabs>
          <w:tab w:val="left" w:pos="2604"/>
        </w:tabs>
        <w:rPr>
          <w:sz w:val="56"/>
          <w:szCs w:val="72"/>
        </w:rPr>
      </w:pPr>
    </w:p>
    <w:p w14:paraId="71F0DC73" w14:textId="77777777" w:rsidR="00D0523D" w:rsidRPr="00D0523D" w:rsidRDefault="00D0523D" w:rsidP="00D0523D">
      <w:pPr>
        <w:rPr>
          <w:sz w:val="56"/>
          <w:szCs w:val="72"/>
        </w:rPr>
      </w:pPr>
    </w:p>
    <w:sectPr w:rsidR="00D0523D" w:rsidRPr="00D05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06088" w14:textId="77777777" w:rsidR="00E33BBB" w:rsidRDefault="00E33BBB" w:rsidP="00BD6E2A">
      <w:pPr>
        <w:spacing w:after="0" w:line="240" w:lineRule="auto"/>
      </w:pPr>
      <w:r>
        <w:separator/>
      </w:r>
    </w:p>
  </w:endnote>
  <w:endnote w:type="continuationSeparator" w:id="0">
    <w:p w14:paraId="3D227D92" w14:textId="77777777" w:rsidR="00E33BBB" w:rsidRDefault="00E33BBB" w:rsidP="00BD6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9B7AF" w14:textId="77777777" w:rsidR="00E33BBB" w:rsidRDefault="00E33BBB" w:rsidP="00BD6E2A">
      <w:pPr>
        <w:spacing w:after="0" w:line="240" w:lineRule="auto"/>
      </w:pPr>
      <w:r>
        <w:separator/>
      </w:r>
    </w:p>
  </w:footnote>
  <w:footnote w:type="continuationSeparator" w:id="0">
    <w:p w14:paraId="1BB1BF35" w14:textId="77777777" w:rsidR="00E33BBB" w:rsidRDefault="00E33BBB" w:rsidP="00BD6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C2C59"/>
    <w:multiLevelType w:val="hybridMultilevel"/>
    <w:tmpl w:val="CB5050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A263D"/>
    <w:multiLevelType w:val="hybridMultilevel"/>
    <w:tmpl w:val="9036D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A4253"/>
    <w:multiLevelType w:val="hybridMultilevel"/>
    <w:tmpl w:val="6EEE114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87B4B"/>
    <w:multiLevelType w:val="hybridMultilevel"/>
    <w:tmpl w:val="E76A780A"/>
    <w:lvl w:ilvl="0" w:tplc="BA168604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2294C"/>
    <w:multiLevelType w:val="hybridMultilevel"/>
    <w:tmpl w:val="1F0EAF90"/>
    <w:lvl w:ilvl="0" w:tplc="CE1A4AAC">
      <w:numFmt w:val="bullet"/>
      <w:lvlText w:val="-"/>
      <w:lvlJc w:val="left"/>
      <w:pPr>
        <w:ind w:left="181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5" w15:restartNumberingAfterBreak="0">
    <w:nsid w:val="18FE7E9E"/>
    <w:multiLevelType w:val="hybridMultilevel"/>
    <w:tmpl w:val="370087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30922"/>
    <w:multiLevelType w:val="hybridMultilevel"/>
    <w:tmpl w:val="69F8A4F4"/>
    <w:lvl w:ilvl="0" w:tplc="BAA839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647F8"/>
    <w:multiLevelType w:val="hybridMultilevel"/>
    <w:tmpl w:val="1B3E7BE0"/>
    <w:lvl w:ilvl="0" w:tplc="DCE836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23657"/>
    <w:multiLevelType w:val="hybridMultilevel"/>
    <w:tmpl w:val="AE3840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13E2D"/>
    <w:multiLevelType w:val="hybridMultilevel"/>
    <w:tmpl w:val="B3CE84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8390F"/>
    <w:multiLevelType w:val="hybridMultilevel"/>
    <w:tmpl w:val="4F4A51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E598A"/>
    <w:multiLevelType w:val="hybridMultilevel"/>
    <w:tmpl w:val="721888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D6F1E"/>
    <w:multiLevelType w:val="hybridMultilevel"/>
    <w:tmpl w:val="B6349186"/>
    <w:lvl w:ilvl="0" w:tplc="6BB46802">
      <w:start w:val="19"/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3" w15:restartNumberingAfterBreak="0">
    <w:nsid w:val="4D015882"/>
    <w:multiLevelType w:val="hybridMultilevel"/>
    <w:tmpl w:val="3BD61384"/>
    <w:lvl w:ilvl="0" w:tplc="6486E0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BB06D2"/>
    <w:multiLevelType w:val="hybridMultilevel"/>
    <w:tmpl w:val="C748B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B6708"/>
    <w:multiLevelType w:val="hybridMultilevel"/>
    <w:tmpl w:val="829E72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70C33"/>
    <w:multiLevelType w:val="hybridMultilevel"/>
    <w:tmpl w:val="BD8400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96F5A"/>
    <w:multiLevelType w:val="hybridMultilevel"/>
    <w:tmpl w:val="2192262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1418BE"/>
    <w:multiLevelType w:val="hybridMultilevel"/>
    <w:tmpl w:val="F24623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A1B35"/>
    <w:multiLevelType w:val="hybridMultilevel"/>
    <w:tmpl w:val="CF7AF8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1"/>
  </w:num>
  <w:num w:numId="5">
    <w:abstractNumId w:val="14"/>
  </w:num>
  <w:num w:numId="6">
    <w:abstractNumId w:val="6"/>
  </w:num>
  <w:num w:numId="7">
    <w:abstractNumId w:val="4"/>
  </w:num>
  <w:num w:numId="8">
    <w:abstractNumId w:val="15"/>
  </w:num>
  <w:num w:numId="9">
    <w:abstractNumId w:val="3"/>
  </w:num>
  <w:num w:numId="10">
    <w:abstractNumId w:val="2"/>
  </w:num>
  <w:num w:numId="11">
    <w:abstractNumId w:val="1"/>
  </w:num>
  <w:num w:numId="12">
    <w:abstractNumId w:val="12"/>
  </w:num>
  <w:num w:numId="13">
    <w:abstractNumId w:val="5"/>
  </w:num>
  <w:num w:numId="14">
    <w:abstractNumId w:val="0"/>
  </w:num>
  <w:num w:numId="15">
    <w:abstractNumId w:val="9"/>
  </w:num>
  <w:num w:numId="16">
    <w:abstractNumId w:val="7"/>
  </w:num>
  <w:num w:numId="17">
    <w:abstractNumId w:val="8"/>
  </w:num>
  <w:num w:numId="18">
    <w:abstractNumId w:val="10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7F7"/>
    <w:rsid w:val="000178FD"/>
    <w:rsid w:val="00040B4A"/>
    <w:rsid w:val="00045D56"/>
    <w:rsid w:val="00072A75"/>
    <w:rsid w:val="0009664F"/>
    <w:rsid w:val="000E246F"/>
    <w:rsid w:val="000E24AD"/>
    <w:rsid w:val="000F0FB4"/>
    <w:rsid w:val="001157CE"/>
    <w:rsid w:val="00117C6C"/>
    <w:rsid w:val="00117F96"/>
    <w:rsid w:val="001212CB"/>
    <w:rsid w:val="001217F7"/>
    <w:rsid w:val="001255AF"/>
    <w:rsid w:val="001270C4"/>
    <w:rsid w:val="00156E0B"/>
    <w:rsid w:val="00166C1A"/>
    <w:rsid w:val="00172084"/>
    <w:rsid w:val="00207B4D"/>
    <w:rsid w:val="00283E07"/>
    <w:rsid w:val="00292710"/>
    <w:rsid w:val="00294E17"/>
    <w:rsid w:val="002C3952"/>
    <w:rsid w:val="002E02C2"/>
    <w:rsid w:val="00322CF6"/>
    <w:rsid w:val="0040138A"/>
    <w:rsid w:val="00401B7F"/>
    <w:rsid w:val="00412460"/>
    <w:rsid w:val="00450CCA"/>
    <w:rsid w:val="0046258D"/>
    <w:rsid w:val="00464F6C"/>
    <w:rsid w:val="004B57FE"/>
    <w:rsid w:val="004C7279"/>
    <w:rsid w:val="004F7FE5"/>
    <w:rsid w:val="00512AD7"/>
    <w:rsid w:val="005665D1"/>
    <w:rsid w:val="00580EDB"/>
    <w:rsid w:val="005842D3"/>
    <w:rsid w:val="005874D1"/>
    <w:rsid w:val="00587AEF"/>
    <w:rsid w:val="005B1759"/>
    <w:rsid w:val="005C7D22"/>
    <w:rsid w:val="005D478C"/>
    <w:rsid w:val="00605079"/>
    <w:rsid w:val="006058C1"/>
    <w:rsid w:val="00674CE5"/>
    <w:rsid w:val="006949A2"/>
    <w:rsid w:val="00700780"/>
    <w:rsid w:val="00723462"/>
    <w:rsid w:val="00744509"/>
    <w:rsid w:val="007621BA"/>
    <w:rsid w:val="00762486"/>
    <w:rsid w:val="00776924"/>
    <w:rsid w:val="007C4751"/>
    <w:rsid w:val="007D25DF"/>
    <w:rsid w:val="007D67D6"/>
    <w:rsid w:val="007E4B74"/>
    <w:rsid w:val="0083642E"/>
    <w:rsid w:val="008474F2"/>
    <w:rsid w:val="00855203"/>
    <w:rsid w:val="00863D24"/>
    <w:rsid w:val="00870D0E"/>
    <w:rsid w:val="008761A0"/>
    <w:rsid w:val="00890D97"/>
    <w:rsid w:val="00916815"/>
    <w:rsid w:val="00936AE4"/>
    <w:rsid w:val="00965B57"/>
    <w:rsid w:val="0097557F"/>
    <w:rsid w:val="0098209A"/>
    <w:rsid w:val="009A7BDE"/>
    <w:rsid w:val="009C2E6F"/>
    <w:rsid w:val="009F1514"/>
    <w:rsid w:val="00A1698F"/>
    <w:rsid w:val="00A459EA"/>
    <w:rsid w:val="00A9229A"/>
    <w:rsid w:val="00A94178"/>
    <w:rsid w:val="00AB304B"/>
    <w:rsid w:val="00AD22F2"/>
    <w:rsid w:val="00AE0B7B"/>
    <w:rsid w:val="00AE74FC"/>
    <w:rsid w:val="00AF14AE"/>
    <w:rsid w:val="00B0039B"/>
    <w:rsid w:val="00B01B04"/>
    <w:rsid w:val="00B02E8A"/>
    <w:rsid w:val="00B529D8"/>
    <w:rsid w:val="00B55C2B"/>
    <w:rsid w:val="00B56DD0"/>
    <w:rsid w:val="00B808E9"/>
    <w:rsid w:val="00BB4123"/>
    <w:rsid w:val="00BD6E2A"/>
    <w:rsid w:val="00BE2891"/>
    <w:rsid w:val="00C11E90"/>
    <w:rsid w:val="00C15CCE"/>
    <w:rsid w:val="00C178E8"/>
    <w:rsid w:val="00C64946"/>
    <w:rsid w:val="00C948D7"/>
    <w:rsid w:val="00CA6723"/>
    <w:rsid w:val="00CA6B61"/>
    <w:rsid w:val="00CD083B"/>
    <w:rsid w:val="00CF25F2"/>
    <w:rsid w:val="00D03367"/>
    <w:rsid w:val="00D0523D"/>
    <w:rsid w:val="00D15798"/>
    <w:rsid w:val="00D21EAA"/>
    <w:rsid w:val="00D30479"/>
    <w:rsid w:val="00D359FA"/>
    <w:rsid w:val="00D42882"/>
    <w:rsid w:val="00D46A5D"/>
    <w:rsid w:val="00D55C7E"/>
    <w:rsid w:val="00D942AE"/>
    <w:rsid w:val="00DC0B26"/>
    <w:rsid w:val="00E113D2"/>
    <w:rsid w:val="00E273FE"/>
    <w:rsid w:val="00E33BBB"/>
    <w:rsid w:val="00E545DA"/>
    <w:rsid w:val="00E73CCE"/>
    <w:rsid w:val="00E754D9"/>
    <w:rsid w:val="00E92443"/>
    <w:rsid w:val="00EC6246"/>
    <w:rsid w:val="00EE1F24"/>
    <w:rsid w:val="00EF45C1"/>
    <w:rsid w:val="00F235C1"/>
    <w:rsid w:val="00F24881"/>
    <w:rsid w:val="00F458D5"/>
    <w:rsid w:val="00F73EE3"/>
    <w:rsid w:val="00F8061D"/>
    <w:rsid w:val="00F92D30"/>
    <w:rsid w:val="00FA1F21"/>
    <w:rsid w:val="00FB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C8352"/>
  <w15:chartTrackingRefBased/>
  <w15:docId w15:val="{0D95F103-BBCA-4668-ADB8-0E32A6FB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74D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74D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874D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55C7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D6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6E2A"/>
  </w:style>
  <w:style w:type="paragraph" w:styleId="Zpat">
    <w:name w:val="footer"/>
    <w:basedOn w:val="Normln"/>
    <w:link w:val="ZpatChar"/>
    <w:uiPriority w:val="99"/>
    <w:unhideWhenUsed/>
    <w:rsid w:val="00BD6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6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8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3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Kuncina okres Svitavy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109</cp:revision>
  <cp:lastPrinted>2020-11-11T15:56:00Z</cp:lastPrinted>
  <dcterms:created xsi:type="dcterms:W3CDTF">2020-11-03T10:04:00Z</dcterms:created>
  <dcterms:modified xsi:type="dcterms:W3CDTF">2020-11-15T08:20:00Z</dcterms:modified>
</cp:coreProperties>
</file>